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0E3A2D" w14:textId="77777777" w:rsidR="00CC2275" w:rsidRPr="009F3C7E" w:rsidRDefault="00CC2275" w:rsidP="00CC2275">
      <w:pPr>
        <w:jc w:val="both"/>
      </w:pPr>
    </w:p>
    <w:p w14:paraId="5BDA9A60" w14:textId="77777777" w:rsidR="00CC2275" w:rsidRPr="009F3C7E" w:rsidRDefault="00CC2275" w:rsidP="00CC2275">
      <w:pPr>
        <w:jc w:val="center"/>
        <w:rPr>
          <w:b/>
        </w:rPr>
      </w:pPr>
      <w:r w:rsidRPr="009F3C7E">
        <w:rPr>
          <w:b/>
        </w:rPr>
        <w:t>NEW YORK STATE DEPARTMENT OF TRANSPORTATION (on behalf of the)</w:t>
      </w:r>
    </w:p>
    <w:p w14:paraId="6C614065" w14:textId="77777777" w:rsidR="00CC2275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>NEW YORK METROPOLITAN TRANSPORTATION COUNCIL</w:t>
      </w:r>
    </w:p>
    <w:p w14:paraId="69F055A1" w14:textId="77777777" w:rsidR="00CC2275" w:rsidRPr="009F3C7E" w:rsidRDefault="00CC2275" w:rsidP="00CC2275">
      <w:pPr>
        <w:jc w:val="center"/>
      </w:pPr>
    </w:p>
    <w:p w14:paraId="4411F3E7" w14:textId="77777777" w:rsidR="009B78E9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>Socioeconomic and Demographic Methodologies and Forecasting Solutions</w:t>
      </w:r>
    </w:p>
    <w:p w14:paraId="7FC6CCC4" w14:textId="77777777" w:rsidR="00CC2275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 xml:space="preserve"> </w:t>
      </w:r>
      <w:r w:rsidRPr="009F3C7E">
        <w:rPr>
          <w:b/>
          <w:bCs/>
          <w:spacing w:val="-1"/>
        </w:rPr>
        <w:t>R</w:t>
      </w:r>
      <w:r w:rsidRPr="009F3C7E">
        <w:rPr>
          <w:b/>
          <w:bCs/>
        </w:rPr>
        <w:t>equest</w:t>
      </w:r>
      <w:r w:rsidRPr="009F3C7E">
        <w:rPr>
          <w:b/>
          <w:bCs/>
          <w:spacing w:val="1"/>
        </w:rPr>
        <w:t xml:space="preserve"> </w:t>
      </w:r>
      <w:r w:rsidRPr="009F3C7E">
        <w:rPr>
          <w:b/>
          <w:bCs/>
          <w:spacing w:val="-3"/>
        </w:rPr>
        <w:t>f</w:t>
      </w:r>
      <w:r w:rsidRPr="009F3C7E">
        <w:rPr>
          <w:b/>
          <w:bCs/>
        </w:rPr>
        <w:t>or</w:t>
      </w:r>
      <w:r w:rsidRPr="009F3C7E">
        <w:rPr>
          <w:b/>
          <w:bCs/>
          <w:spacing w:val="-2"/>
        </w:rPr>
        <w:t xml:space="preserve"> </w:t>
      </w:r>
      <w:r w:rsidRPr="009F3C7E">
        <w:rPr>
          <w:b/>
          <w:bCs/>
        </w:rPr>
        <w:t>In</w:t>
      </w:r>
      <w:r w:rsidRPr="009F3C7E">
        <w:rPr>
          <w:b/>
          <w:bCs/>
          <w:spacing w:val="-3"/>
        </w:rPr>
        <w:t>f</w:t>
      </w:r>
      <w:r w:rsidRPr="009F3C7E">
        <w:rPr>
          <w:b/>
          <w:bCs/>
        </w:rPr>
        <w:t>or</w:t>
      </w:r>
      <w:r w:rsidRPr="009F3C7E">
        <w:rPr>
          <w:b/>
          <w:bCs/>
          <w:spacing w:val="-3"/>
        </w:rPr>
        <w:t>m</w:t>
      </w:r>
      <w:r w:rsidRPr="009F3C7E">
        <w:rPr>
          <w:b/>
          <w:bCs/>
        </w:rPr>
        <w:t>at</w:t>
      </w:r>
      <w:r w:rsidRPr="009F3C7E">
        <w:rPr>
          <w:b/>
          <w:bCs/>
          <w:spacing w:val="-2"/>
        </w:rPr>
        <w:t>i</w:t>
      </w:r>
      <w:r w:rsidRPr="009F3C7E">
        <w:rPr>
          <w:b/>
          <w:bCs/>
        </w:rPr>
        <w:t>on</w:t>
      </w:r>
    </w:p>
    <w:p w14:paraId="08AA71F8" w14:textId="77777777" w:rsidR="00347B3D" w:rsidRDefault="00347B3D" w:rsidP="00CC2275">
      <w:pPr>
        <w:jc w:val="center"/>
        <w:rPr>
          <w:b/>
          <w:bCs/>
          <w:spacing w:val="2"/>
        </w:rPr>
      </w:pPr>
      <w:bookmarkStart w:id="0" w:name="_Hlk76030232"/>
      <w:r w:rsidRPr="009F3C7E">
        <w:rPr>
          <w:b/>
          <w:bCs/>
          <w:spacing w:val="2"/>
        </w:rPr>
        <w:t>RFI #</w:t>
      </w:r>
      <w:bookmarkStart w:id="1" w:name="_Hlk75875815"/>
      <w:r w:rsidRPr="009F3C7E">
        <w:rPr>
          <w:b/>
          <w:bCs/>
          <w:spacing w:val="2"/>
        </w:rPr>
        <w:t>NYMTC-01-2021</w:t>
      </w:r>
      <w:bookmarkEnd w:id="1"/>
    </w:p>
    <w:p w14:paraId="0DE2E6D4" w14:textId="77777777" w:rsidR="00783C78" w:rsidRDefault="00783C78" w:rsidP="00CC2275">
      <w:pPr>
        <w:jc w:val="center"/>
        <w:rPr>
          <w:b/>
          <w:bCs/>
          <w:spacing w:val="2"/>
        </w:rPr>
      </w:pPr>
    </w:p>
    <w:p w14:paraId="54BDFB2D" w14:textId="77777777" w:rsidR="00783C78" w:rsidRPr="009F3C7E" w:rsidRDefault="00783C78" w:rsidP="00783C78">
      <w:pPr>
        <w:jc w:val="center"/>
        <w:rPr>
          <w:b/>
          <w:bCs/>
        </w:rPr>
      </w:pPr>
      <w:r>
        <w:rPr>
          <w:b/>
          <w:bCs/>
        </w:rPr>
        <w:t>Announcement #1</w:t>
      </w:r>
    </w:p>
    <w:p w14:paraId="1759D4FA" w14:textId="77777777" w:rsidR="00783C78" w:rsidRPr="009F3C7E" w:rsidRDefault="00783C78" w:rsidP="00CC2275">
      <w:pPr>
        <w:jc w:val="center"/>
        <w:rPr>
          <w:b/>
          <w:bCs/>
          <w:spacing w:val="2"/>
        </w:rPr>
      </w:pPr>
    </w:p>
    <w:p w14:paraId="6C4C3650" w14:textId="77777777" w:rsidR="00783C78" w:rsidRDefault="00783C78" w:rsidP="00783C78">
      <w:pPr>
        <w:pStyle w:val="NormalWeb"/>
        <w:spacing w:after="120" w:afterAutospacing="0"/>
      </w:pPr>
      <w:bookmarkStart w:id="2" w:name="_Hlk59706470"/>
      <w:bookmarkEnd w:id="0"/>
      <w:r>
        <w:t xml:space="preserve">The New York Metropolitan Transportation Council (NYMTC) and the New York State Department of Transportation (NYSDOT) announce the release of the following which are associated with the subject </w:t>
      </w:r>
      <w:r w:rsidR="00280251">
        <w:t>RFI</w:t>
      </w:r>
      <w:r>
        <w:t>:</w:t>
      </w:r>
    </w:p>
    <w:p w14:paraId="42CC7D72" w14:textId="77777777" w:rsidR="00783C78" w:rsidRDefault="00783C78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>Release of RFI #NYMTC-01-2021 Announcement #1.</w:t>
      </w:r>
    </w:p>
    <w:p w14:paraId="39F544EC" w14:textId="77777777" w:rsidR="00783C78" w:rsidRDefault="00783C78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>Release of RFI #NYMTC-01-2021 Modification #1.</w:t>
      </w:r>
    </w:p>
    <w:p w14:paraId="1161E8A8" w14:textId="77777777" w:rsidR="00783C78" w:rsidRDefault="00783C78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WebEx Recording of the July 14, 2021 2:30 PM RFI #NYMTC-01-2021 overview webinar: </w:t>
      </w:r>
      <w:r>
        <w:br/>
      </w:r>
      <w:bookmarkStart w:id="3" w:name="_Hlk78179172"/>
      <w:r>
        <w:fldChar w:fldCharType="begin"/>
      </w:r>
      <w:r>
        <w:instrText xml:space="preserve"> HYPERLINK "https://meetny.webex.com/meetny/ldr.php?RCID=aea9efbf2bfcd9b479828d8766ebc88f" </w:instrText>
      </w:r>
      <w:r>
        <w:fldChar w:fldCharType="separate"/>
      </w:r>
      <w:r>
        <w:rPr>
          <w:rStyle w:val="Hyperlink"/>
        </w:rPr>
        <w:t>RFI #NYMTC-01-2021: SED Methodology and Forecasting Solutions Webinar</w:t>
      </w:r>
      <w:r>
        <w:fldChar w:fldCharType="end"/>
      </w:r>
      <w:bookmarkEnd w:id="3"/>
      <w:r>
        <w:br/>
      </w:r>
      <w:r>
        <w:rPr>
          <w:color w:val="121212"/>
        </w:rPr>
        <w:t>(no password required).</w:t>
      </w:r>
    </w:p>
    <w:p w14:paraId="74271D1D" w14:textId="77777777" w:rsidR="00783C78" w:rsidRDefault="00783C78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Early release of draft answers to questions (to be finalized on </w:t>
      </w:r>
      <w:r w:rsidR="004819CC">
        <w:t>August 20th</w:t>
      </w:r>
      <w:r>
        <w:t>).</w:t>
      </w:r>
    </w:p>
    <w:p w14:paraId="1B94E88F" w14:textId="77777777" w:rsidR="00783C78" w:rsidRDefault="00783C78" w:rsidP="00783C78">
      <w:pPr>
        <w:pStyle w:val="NormalWeb"/>
        <w:spacing w:before="240" w:beforeAutospacing="0"/>
      </w:pPr>
      <w:r>
        <w:t>NYSDOT’s respective RFI #NYMTC-01-2021 project websites:</w:t>
      </w:r>
    </w:p>
    <w:p w14:paraId="3AAA75B7" w14:textId="77777777" w:rsidR="00783C78" w:rsidRDefault="00783C78" w:rsidP="00783C78">
      <w:pPr>
        <w:pStyle w:val="NormalWeb"/>
        <w:ind w:left="360"/>
      </w:pPr>
      <w:r>
        <w:t xml:space="preserve">NYMTC: </w:t>
      </w:r>
      <w:hyperlink r:id="rId8" w:history="1">
        <w:r>
          <w:rPr>
            <w:rStyle w:val="Hyperlink"/>
          </w:rPr>
          <w:t>https://www.nymtc.org/UTILITY-MENU/Doing-Business/Current-RFPs</w:t>
        </w:r>
      </w:hyperlink>
      <w:r>
        <w:t xml:space="preserve"> </w:t>
      </w:r>
    </w:p>
    <w:p w14:paraId="3872B710" w14:textId="77777777" w:rsidR="00783C78" w:rsidRDefault="00783C78" w:rsidP="00783C78">
      <w:pPr>
        <w:pStyle w:val="NormalWeb"/>
        <w:spacing w:beforeAutospacing="0" w:afterAutospacing="0"/>
        <w:ind w:left="360" w:right="-540"/>
      </w:pPr>
      <w:r>
        <w:t xml:space="preserve">NYSDOT: </w:t>
      </w:r>
      <w:hyperlink r:id="rId9" w:history="1">
        <w:r w:rsidR="00246336">
          <w:rPr>
            <w:rStyle w:val="Hyperlink"/>
          </w:rPr>
          <w:t>https://www.dot.ny.gov/portal/page/portal/doing-business/opportunities/consult-ads</w:t>
        </w:r>
      </w:hyperlink>
    </w:p>
    <w:p w14:paraId="23E5A287" w14:textId="77777777" w:rsidR="004819CC" w:rsidRDefault="004819CC" w:rsidP="00783C78"/>
    <w:p w14:paraId="3B98D3FC" w14:textId="77777777" w:rsidR="00783C78" w:rsidRDefault="00783C78" w:rsidP="00783C78">
      <w:r>
        <w:t xml:space="preserve">Via e-mail, please direct any questions regarding release of this information or the </w:t>
      </w:r>
      <w:r>
        <w:br/>
        <w:t>RFI #NYMTC-01-2021 to Seitu Allen (</w:t>
      </w:r>
      <w:hyperlink r:id="rId10" w:history="1">
        <w:r>
          <w:rPr>
            <w:rStyle w:val="Hyperlink"/>
          </w:rPr>
          <w:t>seitu.allen@dot.ny.gov</w:t>
        </w:r>
      </w:hyperlink>
      <w:r>
        <w:t xml:space="preserve"> of NYMTC) and to Al Hasenkopf  (</w:t>
      </w:r>
      <w:hyperlink r:id="rId11" w:history="1">
        <w:r>
          <w:rPr>
            <w:rStyle w:val="Hyperlink"/>
          </w:rPr>
          <w:t>alfred.hasenkopf@dot.ny.gov</w:t>
        </w:r>
      </w:hyperlink>
      <w:r>
        <w:t xml:space="preserve"> of NYSDOT).  </w:t>
      </w:r>
    </w:p>
    <w:p w14:paraId="71093433" w14:textId="77777777" w:rsidR="00783C78" w:rsidRDefault="00783C78" w:rsidP="00783C78"/>
    <w:p w14:paraId="09247793" w14:textId="77777777" w:rsidR="00783C78" w:rsidRDefault="00783C78" w:rsidP="00783C78">
      <w:r>
        <w:t>Thank you.</w:t>
      </w:r>
      <w:bookmarkEnd w:id="2"/>
    </w:p>
    <w:p w14:paraId="570BFD5F" w14:textId="77777777" w:rsidR="00C80360" w:rsidRPr="009F3C7E" w:rsidRDefault="00C80360" w:rsidP="00A5718F">
      <w:pPr>
        <w:pStyle w:val="BodyText"/>
        <w:spacing w:after="120"/>
        <w:ind w:left="0"/>
        <w:rPr>
          <w:rFonts w:ascii="Times New Roman" w:hAnsi="Times New Roman"/>
        </w:rPr>
      </w:pPr>
    </w:p>
    <w:sectPr w:rsidR="00C80360" w:rsidRPr="009F3C7E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6D37EC" w14:textId="77777777" w:rsidR="00921CC8" w:rsidRDefault="00921CC8" w:rsidP="00C656C0">
      <w:r>
        <w:separator/>
      </w:r>
    </w:p>
  </w:endnote>
  <w:endnote w:type="continuationSeparator" w:id="0">
    <w:p w14:paraId="1AD8E3BC" w14:textId="77777777" w:rsidR="00921CC8" w:rsidRDefault="00921CC8" w:rsidP="00C6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B19BF" w14:textId="77777777" w:rsidR="00C656C0" w:rsidRDefault="00C656C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E57AC1F" w14:textId="77777777" w:rsidR="00C656C0" w:rsidRDefault="00C65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671A1A" w14:textId="77777777" w:rsidR="00921CC8" w:rsidRDefault="00921CC8" w:rsidP="00C656C0">
      <w:r>
        <w:separator/>
      </w:r>
    </w:p>
  </w:footnote>
  <w:footnote w:type="continuationSeparator" w:id="0">
    <w:p w14:paraId="013911D7" w14:textId="77777777" w:rsidR="00921CC8" w:rsidRDefault="00921CC8" w:rsidP="00C65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25A56" w14:textId="77777777" w:rsidR="00C656C0" w:rsidRPr="00C656C0" w:rsidRDefault="00C656C0" w:rsidP="00C656C0">
    <w:pPr>
      <w:pStyle w:val="Header"/>
      <w:jc w:val="right"/>
      <w:rPr>
        <w:sz w:val="20"/>
        <w:szCs w:val="20"/>
      </w:rPr>
    </w:pPr>
    <w:r w:rsidRPr="00C656C0">
      <w:rPr>
        <w:b/>
        <w:bCs/>
        <w:spacing w:val="2"/>
        <w:sz w:val="20"/>
        <w:szCs w:val="20"/>
      </w:rPr>
      <w:t xml:space="preserve">RFI #NYMTC-01-2021: </w:t>
    </w:r>
    <w:r w:rsidRPr="00C656C0">
      <w:rPr>
        <w:b/>
        <w:bCs/>
        <w:sz w:val="20"/>
        <w:szCs w:val="20"/>
      </w:rPr>
      <w:t>Socioeconomic and Demographic Methodologies and Forecasting Solutions</w:t>
    </w:r>
    <w:r w:rsidRPr="00C656C0">
      <w:rPr>
        <w:b/>
        <w:bCs/>
        <w:spacing w:val="2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815A94"/>
    <w:multiLevelType w:val="hybridMultilevel"/>
    <w:tmpl w:val="DA9E8DD4"/>
    <w:lvl w:ilvl="0" w:tplc="0409000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9BDB359C"/>
    <w:multiLevelType w:val="hybridMultilevel"/>
    <w:tmpl w:val="F48B8A71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A01ABE42"/>
    <w:multiLevelType w:val="hybridMultilevel"/>
    <w:tmpl w:val="E2CE718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BC672614"/>
    <w:multiLevelType w:val="hybridMultilevel"/>
    <w:tmpl w:val="5E9BD02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36D2102"/>
    <w:multiLevelType w:val="multilevel"/>
    <w:tmpl w:val="0F04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5ED0F42"/>
    <w:multiLevelType w:val="hybridMultilevel"/>
    <w:tmpl w:val="20C81E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576DA7"/>
    <w:multiLevelType w:val="multilevel"/>
    <w:tmpl w:val="D568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CD4D5E"/>
    <w:multiLevelType w:val="hybridMultilevel"/>
    <w:tmpl w:val="23E8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033F2"/>
    <w:multiLevelType w:val="hybridMultilevel"/>
    <w:tmpl w:val="C16CC6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4618EF"/>
    <w:multiLevelType w:val="multilevel"/>
    <w:tmpl w:val="5956C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1A94FC"/>
    <w:multiLevelType w:val="hybridMultilevel"/>
    <w:tmpl w:val="34FD8E2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B1C3820"/>
    <w:multiLevelType w:val="multilevel"/>
    <w:tmpl w:val="B85E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5F3159"/>
    <w:multiLevelType w:val="hybridMultilevel"/>
    <w:tmpl w:val="CE22A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A57D4"/>
    <w:multiLevelType w:val="hybridMultilevel"/>
    <w:tmpl w:val="397A8EA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D664FF2"/>
    <w:multiLevelType w:val="hybridMultilevel"/>
    <w:tmpl w:val="DC7C43C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16D54BF"/>
    <w:multiLevelType w:val="hybridMultilevel"/>
    <w:tmpl w:val="C8CA7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579D7"/>
    <w:multiLevelType w:val="multilevel"/>
    <w:tmpl w:val="150A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9C73E4F"/>
    <w:multiLevelType w:val="multilevel"/>
    <w:tmpl w:val="60F6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FC3261"/>
    <w:multiLevelType w:val="hybridMultilevel"/>
    <w:tmpl w:val="BD9EED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AF4F7"/>
    <w:multiLevelType w:val="hybridMultilevel"/>
    <w:tmpl w:val="7E69EB2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3F9B702F"/>
    <w:multiLevelType w:val="multilevel"/>
    <w:tmpl w:val="3792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18F432D"/>
    <w:multiLevelType w:val="multilevel"/>
    <w:tmpl w:val="A590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874063"/>
    <w:multiLevelType w:val="hybridMultilevel"/>
    <w:tmpl w:val="A96C08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94538"/>
    <w:multiLevelType w:val="hybridMultilevel"/>
    <w:tmpl w:val="CB54FF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1A5412"/>
    <w:multiLevelType w:val="multilevel"/>
    <w:tmpl w:val="5852B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CF14FF"/>
    <w:multiLevelType w:val="hybridMultilevel"/>
    <w:tmpl w:val="6624E0B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BC607B"/>
    <w:multiLevelType w:val="multilevel"/>
    <w:tmpl w:val="30DA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0779EF"/>
    <w:multiLevelType w:val="hybridMultilevel"/>
    <w:tmpl w:val="4D76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14830"/>
    <w:multiLevelType w:val="hybridMultilevel"/>
    <w:tmpl w:val="1A74C41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AD242D5"/>
    <w:multiLevelType w:val="multilevel"/>
    <w:tmpl w:val="7590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97570E"/>
    <w:multiLevelType w:val="hybridMultilevel"/>
    <w:tmpl w:val="F11E915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7CF225B"/>
    <w:multiLevelType w:val="multilevel"/>
    <w:tmpl w:val="68D0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ACC2A88"/>
    <w:multiLevelType w:val="multilevel"/>
    <w:tmpl w:val="E5EAE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DC255A7"/>
    <w:multiLevelType w:val="hybridMultilevel"/>
    <w:tmpl w:val="6FD0E5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FE29377"/>
    <w:multiLevelType w:val="hybridMultilevel"/>
    <w:tmpl w:val="29E8E4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27"/>
  </w:num>
  <w:num w:numId="4">
    <w:abstractNumId w:val="10"/>
  </w:num>
  <w:num w:numId="5">
    <w:abstractNumId w:val="34"/>
  </w:num>
  <w:num w:numId="6">
    <w:abstractNumId w:val="28"/>
  </w:num>
  <w:num w:numId="7">
    <w:abstractNumId w:val="23"/>
  </w:num>
  <w:num w:numId="8">
    <w:abstractNumId w:val="21"/>
  </w:num>
  <w:num w:numId="9">
    <w:abstractNumId w:val="31"/>
  </w:num>
  <w:num w:numId="10">
    <w:abstractNumId w:val="9"/>
  </w:num>
  <w:num w:numId="11">
    <w:abstractNumId w:val="26"/>
  </w:num>
  <w:num w:numId="12">
    <w:abstractNumId w:val="16"/>
  </w:num>
  <w:num w:numId="13">
    <w:abstractNumId w:val="29"/>
  </w:num>
  <w:num w:numId="14">
    <w:abstractNumId w:val="6"/>
  </w:num>
  <w:num w:numId="15">
    <w:abstractNumId w:val="2"/>
  </w:num>
  <w:num w:numId="16">
    <w:abstractNumId w:val="0"/>
  </w:num>
  <w:num w:numId="17">
    <w:abstractNumId w:val="19"/>
  </w:num>
  <w:num w:numId="18">
    <w:abstractNumId w:val="3"/>
  </w:num>
  <w:num w:numId="19">
    <w:abstractNumId w:val="1"/>
  </w:num>
  <w:num w:numId="20">
    <w:abstractNumId w:val="20"/>
  </w:num>
  <w:num w:numId="21">
    <w:abstractNumId w:val="32"/>
  </w:num>
  <w:num w:numId="22">
    <w:abstractNumId w:val="17"/>
  </w:num>
  <w:num w:numId="23">
    <w:abstractNumId w:val="4"/>
  </w:num>
  <w:num w:numId="24">
    <w:abstractNumId w:val="11"/>
  </w:num>
  <w:num w:numId="25">
    <w:abstractNumId w:val="25"/>
  </w:num>
  <w:num w:numId="26">
    <w:abstractNumId w:val="33"/>
  </w:num>
  <w:num w:numId="27">
    <w:abstractNumId w:val="14"/>
  </w:num>
  <w:num w:numId="28">
    <w:abstractNumId w:val="7"/>
  </w:num>
  <w:num w:numId="29">
    <w:abstractNumId w:val="18"/>
  </w:num>
  <w:num w:numId="30">
    <w:abstractNumId w:val="22"/>
  </w:num>
  <w:num w:numId="31">
    <w:abstractNumId w:val="5"/>
  </w:num>
  <w:num w:numId="32">
    <w:abstractNumId w:val="24"/>
  </w:num>
  <w:num w:numId="33">
    <w:abstractNumId w:val="13"/>
  </w:num>
  <w:num w:numId="34">
    <w:abstractNumId w:val="12"/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32"/>
    <w:rsid w:val="000155CF"/>
    <w:rsid w:val="00021C69"/>
    <w:rsid w:val="00031A4A"/>
    <w:rsid w:val="000435FC"/>
    <w:rsid w:val="000807B8"/>
    <w:rsid w:val="0008566C"/>
    <w:rsid w:val="000933CB"/>
    <w:rsid w:val="000A38C8"/>
    <w:rsid w:val="000C7E95"/>
    <w:rsid w:val="000D2F86"/>
    <w:rsid w:val="000F0FAD"/>
    <w:rsid w:val="000F3120"/>
    <w:rsid w:val="00116879"/>
    <w:rsid w:val="00121431"/>
    <w:rsid w:val="00125EB8"/>
    <w:rsid w:val="001477DA"/>
    <w:rsid w:val="00150D1A"/>
    <w:rsid w:val="001659F7"/>
    <w:rsid w:val="00171643"/>
    <w:rsid w:val="00182A91"/>
    <w:rsid w:val="00187F7E"/>
    <w:rsid w:val="001904E2"/>
    <w:rsid w:val="0019538F"/>
    <w:rsid w:val="001A6303"/>
    <w:rsid w:val="001B7322"/>
    <w:rsid w:val="001C4BA4"/>
    <w:rsid w:val="001C4C07"/>
    <w:rsid w:val="001C6AB1"/>
    <w:rsid w:val="001D0420"/>
    <w:rsid w:val="001D176E"/>
    <w:rsid w:val="001D47D7"/>
    <w:rsid w:val="001E282A"/>
    <w:rsid w:val="001E7B0F"/>
    <w:rsid w:val="001F25D6"/>
    <w:rsid w:val="001F7FA2"/>
    <w:rsid w:val="00225955"/>
    <w:rsid w:val="00232484"/>
    <w:rsid w:val="00234DFB"/>
    <w:rsid w:val="00240477"/>
    <w:rsid w:val="00246336"/>
    <w:rsid w:val="00250B7F"/>
    <w:rsid w:val="00252860"/>
    <w:rsid w:val="00254FF4"/>
    <w:rsid w:val="002601A3"/>
    <w:rsid w:val="00260959"/>
    <w:rsid w:val="002678C3"/>
    <w:rsid w:val="00270650"/>
    <w:rsid w:val="00270779"/>
    <w:rsid w:val="002740A1"/>
    <w:rsid w:val="00280251"/>
    <w:rsid w:val="00283270"/>
    <w:rsid w:val="002872F0"/>
    <w:rsid w:val="00291F09"/>
    <w:rsid w:val="002A439B"/>
    <w:rsid w:val="002C16A2"/>
    <w:rsid w:val="002C30BA"/>
    <w:rsid w:val="002C785E"/>
    <w:rsid w:val="002C7CEC"/>
    <w:rsid w:val="002E449E"/>
    <w:rsid w:val="00300416"/>
    <w:rsid w:val="003133BA"/>
    <w:rsid w:val="00314B39"/>
    <w:rsid w:val="00325D8F"/>
    <w:rsid w:val="0032753D"/>
    <w:rsid w:val="00330C10"/>
    <w:rsid w:val="00336D10"/>
    <w:rsid w:val="00337A91"/>
    <w:rsid w:val="0034226F"/>
    <w:rsid w:val="00347B3D"/>
    <w:rsid w:val="003508F3"/>
    <w:rsid w:val="00361FB1"/>
    <w:rsid w:val="0036247A"/>
    <w:rsid w:val="00372FE1"/>
    <w:rsid w:val="00377A62"/>
    <w:rsid w:val="003845C7"/>
    <w:rsid w:val="003846AB"/>
    <w:rsid w:val="003852EA"/>
    <w:rsid w:val="00390D84"/>
    <w:rsid w:val="003936D2"/>
    <w:rsid w:val="003B091B"/>
    <w:rsid w:val="003B33D0"/>
    <w:rsid w:val="003C2434"/>
    <w:rsid w:val="003E5214"/>
    <w:rsid w:val="003F08C9"/>
    <w:rsid w:val="003F1FBA"/>
    <w:rsid w:val="003F28C1"/>
    <w:rsid w:val="004005EE"/>
    <w:rsid w:val="00403269"/>
    <w:rsid w:val="00410460"/>
    <w:rsid w:val="00427E3C"/>
    <w:rsid w:val="00442BAF"/>
    <w:rsid w:val="00444085"/>
    <w:rsid w:val="004460C0"/>
    <w:rsid w:val="00455B8D"/>
    <w:rsid w:val="004740E1"/>
    <w:rsid w:val="004819CC"/>
    <w:rsid w:val="00483EC3"/>
    <w:rsid w:val="004858A5"/>
    <w:rsid w:val="0049132B"/>
    <w:rsid w:val="00491582"/>
    <w:rsid w:val="00491A0F"/>
    <w:rsid w:val="004A57AB"/>
    <w:rsid w:val="004A69AB"/>
    <w:rsid w:val="004B508B"/>
    <w:rsid w:val="004C01ED"/>
    <w:rsid w:val="004C2FC7"/>
    <w:rsid w:val="004C69CD"/>
    <w:rsid w:val="004C6FD0"/>
    <w:rsid w:val="004D293B"/>
    <w:rsid w:val="004D3592"/>
    <w:rsid w:val="004D360C"/>
    <w:rsid w:val="004D5AA6"/>
    <w:rsid w:val="004E17E6"/>
    <w:rsid w:val="004E232E"/>
    <w:rsid w:val="004E7F6A"/>
    <w:rsid w:val="004F3961"/>
    <w:rsid w:val="004F72A4"/>
    <w:rsid w:val="00500171"/>
    <w:rsid w:val="0050128D"/>
    <w:rsid w:val="005013C0"/>
    <w:rsid w:val="005205C5"/>
    <w:rsid w:val="00522774"/>
    <w:rsid w:val="005246BC"/>
    <w:rsid w:val="00530A6B"/>
    <w:rsid w:val="0053326F"/>
    <w:rsid w:val="00551D41"/>
    <w:rsid w:val="00554342"/>
    <w:rsid w:val="005559BA"/>
    <w:rsid w:val="005566B7"/>
    <w:rsid w:val="00577856"/>
    <w:rsid w:val="005828B6"/>
    <w:rsid w:val="005852A3"/>
    <w:rsid w:val="00595F7D"/>
    <w:rsid w:val="005A5725"/>
    <w:rsid w:val="005A6A41"/>
    <w:rsid w:val="005D198C"/>
    <w:rsid w:val="005D269B"/>
    <w:rsid w:val="005D2CDA"/>
    <w:rsid w:val="005D3A44"/>
    <w:rsid w:val="005D58F9"/>
    <w:rsid w:val="005E065E"/>
    <w:rsid w:val="005E0BF2"/>
    <w:rsid w:val="005E1EA2"/>
    <w:rsid w:val="005E79BD"/>
    <w:rsid w:val="005F35B9"/>
    <w:rsid w:val="005F369B"/>
    <w:rsid w:val="00613320"/>
    <w:rsid w:val="00614A66"/>
    <w:rsid w:val="00627D3A"/>
    <w:rsid w:val="006300E8"/>
    <w:rsid w:val="00636441"/>
    <w:rsid w:val="00640B67"/>
    <w:rsid w:val="00646619"/>
    <w:rsid w:val="006504EA"/>
    <w:rsid w:val="00654B58"/>
    <w:rsid w:val="00671EAD"/>
    <w:rsid w:val="00674B75"/>
    <w:rsid w:val="00677104"/>
    <w:rsid w:val="006842C1"/>
    <w:rsid w:val="006945C9"/>
    <w:rsid w:val="006A37F3"/>
    <w:rsid w:val="006B5FBA"/>
    <w:rsid w:val="006C0468"/>
    <w:rsid w:val="006C3878"/>
    <w:rsid w:val="006D046C"/>
    <w:rsid w:val="006D2B2F"/>
    <w:rsid w:val="006E1DC0"/>
    <w:rsid w:val="006E3384"/>
    <w:rsid w:val="006F34C6"/>
    <w:rsid w:val="006F7479"/>
    <w:rsid w:val="007026FA"/>
    <w:rsid w:val="0070772C"/>
    <w:rsid w:val="00720E1A"/>
    <w:rsid w:val="00733750"/>
    <w:rsid w:val="0073792A"/>
    <w:rsid w:val="007434E2"/>
    <w:rsid w:val="00746BE4"/>
    <w:rsid w:val="007474AF"/>
    <w:rsid w:val="00767FBA"/>
    <w:rsid w:val="00771B05"/>
    <w:rsid w:val="0078286E"/>
    <w:rsid w:val="00783C78"/>
    <w:rsid w:val="007908D5"/>
    <w:rsid w:val="0079193D"/>
    <w:rsid w:val="00794154"/>
    <w:rsid w:val="007B7146"/>
    <w:rsid w:val="007C0551"/>
    <w:rsid w:val="007C3B79"/>
    <w:rsid w:val="007C5D0C"/>
    <w:rsid w:val="007D651C"/>
    <w:rsid w:val="007E0211"/>
    <w:rsid w:val="007E4715"/>
    <w:rsid w:val="007E53C0"/>
    <w:rsid w:val="007F3F57"/>
    <w:rsid w:val="00801683"/>
    <w:rsid w:val="008120C7"/>
    <w:rsid w:val="00823732"/>
    <w:rsid w:val="00826D4F"/>
    <w:rsid w:val="0082774F"/>
    <w:rsid w:val="0083691D"/>
    <w:rsid w:val="0084080C"/>
    <w:rsid w:val="00840949"/>
    <w:rsid w:val="00843F30"/>
    <w:rsid w:val="00845EC8"/>
    <w:rsid w:val="00846B4B"/>
    <w:rsid w:val="00846D67"/>
    <w:rsid w:val="0085040B"/>
    <w:rsid w:val="00852C2E"/>
    <w:rsid w:val="00856868"/>
    <w:rsid w:val="0086512F"/>
    <w:rsid w:val="008654F3"/>
    <w:rsid w:val="00867213"/>
    <w:rsid w:val="00871429"/>
    <w:rsid w:val="00872975"/>
    <w:rsid w:val="008949DE"/>
    <w:rsid w:val="008978C7"/>
    <w:rsid w:val="008A7FA7"/>
    <w:rsid w:val="008B66D8"/>
    <w:rsid w:val="008B6C3C"/>
    <w:rsid w:val="008C0A27"/>
    <w:rsid w:val="008C1368"/>
    <w:rsid w:val="008C27AF"/>
    <w:rsid w:val="008C63FB"/>
    <w:rsid w:val="008D29F2"/>
    <w:rsid w:val="008E2D3A"/>
    <w:rsid w:val="008E5156"/>
    <w:rsid w:val="008E6EBC"/>
    <w:rsid w:val="008F2370"/>
    <w:rsid w:val="00900C49"/>
    <w:rsid w:val="0090321B"/>
    <w:rsid w:val="00903AF2"/>
    <w:rsid w:val="00910933"/>
    <w:rsid w:val="00912360"/>
    <w:rsid w:val="00921CC8"/>
    <w:rsid w:val="0093064D"/>
    <w:rsid w:val="00964FD9"/>
    <w:rsid w:val="00966DF6"/>
    <w:rsid w:val="00971EF1"/>
    <w:rsid w:val="009762E4"/>
    <w:rsid w:val="00976553"/>
    <w:rsid w:val="00977217"/>
    <w:rsid w:val="00980B99"/>
    <w:rsid w:val="009A775A"/>
    <w:rsid w:val="009B117E"/>
    <w:rsid w:val="009B599E"/>
    <w:rsid w:val="009B7526"/>
    <w:rsid w:val="009B78E9"/>
    <w:rsid w:val="009C1177"/>
    <w:rsid w:val="009C31A7"/>
    <w:rsid w:val="009C7AC9"/>
    <w:rsid w:val="009D35C3"/>
    <w:rsid w:val="009D6FDB"/>
    <w:rsid w:val="009F3C7E"/>
    <w:rsid w:val="009F68F1"/>
    <w:rsid w:val="00A00FBD"/>
    <w:rsid w:val="00A0233A"/>
    <w:rsid w:val="00A03F02"/>
    <w:rsid w:val="00A0416C"/>
    <w:rsid w:val="00A106B6"/>
    <w:rsid w:val="00A12814"/>
    <w:rsid w:val="00A17529"/>
    <w:rsid w:val="00A251FA"/>
    <w:rsid w:val="00A26207"/>
    <w:rsid w:val="00A30D7E"/>
    <w:rsid w:val="00A353BA"/>
    <w:rsid w:val="00A457CD"/>
    <w:rsid w:val="00A55D6B"/>
    <w:rsid w:val="00A5718F"/>
    <w:rsid w:val="00A617F5"/>
    <w:rsid w:val="00A62F6B"/>
    <w:rsid w:val="00A663F8"/>
    <w:rsid w:val="00A66740"/>
    <w:rsid w:val="00A70C1C"/>
    <w:rsid w:val="00A7284B"/>
    <w:rsid w:val="00A80D8A"/>
    <w:rsid w:val="00A829FA"/>
    <w:rsid w:val="00A8313E"/>
    <w:rsid w:val="00A85C03"/>
    <w:rsid w:val="00AA2002"/>
    <w:rsid w:val="00AB30D7"/>
    <w:rsid w:val="00AB55C9"/>
    <w:rsid w:val="00AB7077"/>
    <w:rsid w:val="00AC3EBE"/>
    <w:rsid w:val="00AD2000"/>
    <w:rsid w:val="00AE0A01"/>
    <w:rsid w:val="00AE1500"/>
    <w:rsid w:val="00AF0C7C"/>
    <w:rsid w:val="00B0468A"/>
    <w:rsid w:val="00B070B5"/>
    <w:rsid w:val="00B115AF"/>
    <w:rsid w:val="00B2043C"/>
    <w:rsid w:val="00B24DEA"/>
    <w:rsid w:val="00B455E8"/>
    <w:rsid w:val="00B53216"/>
    <w:rsid w:val="00B53BEF"/>
    <w:rsid w:val="00B65C0D"/>
    <w:rsid w:val="00B66465"/>
    <w:rsid w:val="00B77992"/>
    <w:rsid w:val="00B830E0"/>
    <w:rsid w:val="00B839C9"/>
    <w:rsid w:val="00B873C2"/>
    <w:rsid w:val="00B921C3"/>
    <w:rsid w:val="00BA41D9"/>
    <w:rsid w:val="00BA5C9E"/>
    <w:rsid w:val="00BA6EE5"/>
    <w:rsid w:val="00BC075C"/>
    <w:rsid w:val="00BC6D10"/>
    <w:rsid w:val="00BD03C8"/>
    <w:rsid w:val="00BD0D11"/>
    <w:rsid w:val="00BE0852"/>
    <w:rsid w:val="00C004B4"/>
    <w:rsid w:val="00C03AF1"/>
    <w:rsid w:val="00C113C9"/>
    <w:rsid w:val="00C14AE5"/>
    <w:rsid w:val="00C248F1"/>
    <w:rsid w:val="00C30D5C"/>
    <w:rsid w:val="00C461F0"/>
    <w:rsid w:val="00C56240"/>
    <w:rsid w:val="00C62301"/>
    <w:rsid w:val="00C656C0"/>
    <w:rsid w:val="00C80360"/>
    <w:rsid w:val="00C81E6C"/>
    <w:rsid w:val="00C84489"/>
    <w:rsid w:val="00C90822"/>
    <w:rsid w:val="00C952D7"/>
    <w:rsid w:val="00CB424A"/>
    <w:rsid w:val="00CB4644"/>
    <w:rsid w:val="00CC2275"/>
    <w:rsid w:val="00CC2BD2"/>
    <w:rsid w:val="00CE1573"/>
    <w:rsid w:val="00CE70C9"/>
    <w:rsid w:val="00CE73F0"/>
    <w:rsid w:val="00CF57A3"/>
    <w:rsid w:val="00D02AFC"/>
    <w:rsid w:val="00D07A53"/>
    <w:rsid w:val="00D141AD"/>
    <w:rsid w:val="00D152CB"/>
    <w:rsid w:val="00D1769E"/>
    <w:rsid w:val="00D21D87"/>
    <w:rsid w:val="00D25AA8"/>
    <w:rsid w:val="00D31F85"/>
    <w:rsid w:val="00D425E6"/>
    <w:rsid w:val="00D4362B"/>
    <w:rsid w:val="00D448D2"/>
    <w:rsid w:val="00D5035D"/>
    <w:rsid w:val="00D53953"/>
    <w:rsid w:val="00D62279"/>
    <w:rsid w:val="00D77FA6"/>
    <w:rsid w:val="00D84094"/>
    <w:rsid w:val="00D910F1"/>
    <w:rsid w:val="00D92E00"/>
    <w:rsid w:val="00DA2113"/>
    <w:rsid w:val="00DA3AF2"/>
    <w:rsid w:val="00DD4B42"/>
    <w:rsid w:val="00DE22D1"/>
    <w:rsid w:val="00DE3C3A"/>
    <w:rsid w:val="00DE419E"/>
    <w:rsid w:val="00DE4616"/>
    <w:rsid w:val="00DF400C"/>
    <w:rsid w:val="00DF6448"/>
    <w:rsid w:val="00DF6BD4"/>
    <w:rsid w:val="00E13865"/>
    <w:rsid w:val="00E13946"/>
    <w:rsid w:val="00E158CC"/>
    <w:rsid w:val="00E16429"/>
    <w:rsid w:val="00E16E70"/>
    <w:rsid w:val="00E23D01"/>
    <w:rsid w:val="00E37012"/>
    <w:rsid w:val="00E40154"/>
    <w:rsid w:val="00E51179"/>
    <w:rsid w:val="00E53075"/>
    <w:rsid w:val="00E56E00"/>
    <w:rsid w:val="00E57516"/>
    <w:rsid w:val="00E66C77"/>
    <w:rsid w:val="00E729D3"/>
    <w:rsid w:val="00E77CF7"/>
    <w:rsid w:val="00E90F3C"/>
    <w:rsid w:val="00E94FAF"/>
    <w:rsid w:val="00EA6831"/>
    <w:rsid w:val="00EA72B0"/>
    <w:rsid w:val="00EB343C"/>
    <w:rsid w:val="00EC0793"/>
    <w:rsid w:val="00ED19EA"/>
    <w:rsid w:val="00ED2FF4"/>
    <w:rsid w:val="00ED372E"/>
    <w:rsid w:val="00EE2A1E"/>
    <w:rsid w:val="00EE7F5B"/>
    <w:rsid w:val="00EF4EFE"/>
    <w:rsid w:val="00F048AC"/>
    <w:rsid w:val="00F15A59"/>
    <w:rsid w:val="00F17E0C"/>
    <w:rsid w:val="00F218E3"/>
    <w:rsid w:val="00F33772"/>
    <w:rsid w:val="00F338C6"/>
    <w:rsid w:val="00F45016"/>
    <w:rsid w:val="00F526E5"/>
    <w:rsid w:val="00F52D57"/>
    <w:rsid w:val="00F53E37"/>
    <w:rsid w:val="00F5537A"/>
    <w:rsid w:val="00F6580B"/>
    <w:rsid w:val="00F72396"/>
    <w:rsid w:val="00F72597"/>
    <w:rsid w:val="00F81865"/>
    <w:rsid w:val="00F86AEC"/>
    <w:rsid w:val="00F87843"/>
    <w:rsid w:val="00F93E8A"/>
    <w:rsid w:val="00F97544"/>
    <w:rsid w:val="00FA58F8"/>
    <w:rsid w:val="00FA6719"/>
    <w:rsid w:val="00FB089D"/>
    <w:rsid w:val="00FB0A2E"/>
    <w:rsid w:val="00FB2D08"/>
    <w:rsid w:val="00FC3CBE"/>
    <w:rsid w:val="00FC61FF"/>
    <w:rsid w:val="00FC7E17"/>
    <w:rsid w:val="00FD45F1"/>
    <w:rsid w:val="00FD718B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73ED82C"/>
  <w14:defaultImageDpi w14:val="0"/>
  <w15:docId w15:val="{5BBE972C-A29C-BA42-996B-2F7B03B7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43F30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2753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2753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2753D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3D"/>
    <w:rPr>
      <w:rFonts w:ascii="Segoe UI Symbol" w:hAnsi="Segoe UI Symbol" w:cs="Segoe UI Symbo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753D"/>
    <w:rPr>
      <w:rFonts w:ascii="Segoe UI Symbol" w:hAnsi="Segoe UI Symbol" w:cs="Times New Roman"/>
      <w:sz w:val="18"/>
    </w:rPr>
  </w:style>
  <w:style w:type="paragraph" w:customStyle="1" w:styleId="Default">
    <w:name w:val="Default"/>
    <w:rsid w:val="00EE2A1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rsid w:val="00867213"/>
  </w:style>
  <w:style w:type="character" w:customStyle="1" w:styleId="eop">
    <w:name w:val="eop"/>
    <w:rsid w:val="00867213"/>
  </w:style>
  <w:style w:type="paragraph" w:customStyle="1" w:styleId="paragraph">
    <w:name w:val="paragraph"/>
    <w:basedOn w:val="Normal"/>
    <w:rsid w:val="00FD45F1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4C69CD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69CD"/>
    <w:rPr>
      <w:rFonts w:cs="Times New Roman"/>
      <w:color w:val="954F72"/>
      <w:u w:val="single"/>
    </w:rPr>
  </w:style>
  <w:style w:type="paragraph" w:styleId="Revision">
    <w:name w:val="Revision"/>
    <w:hidden/>
    <w:uiPriority w:val="99"/>
    <w:semiHidden/>
    <w:rsid w:val="00ED372E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C2275"/>
    <w:pPr>
      <w:widowControl w:val="0"/>
      <w:ind w:left="112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CC2275"/>
    <w:rPr>
      <w:rFonts w:ascii="Cambria" w:hAnsi="Cambria" w:cs="Times New Roman"/>
      <w:sz w:val="24"/>
    </w:rPr>
  </w:style>
  <w:style w:type="table" w:styleId="TableGrid">
    <w:name w:val="Table Grid"/>
    <w:basedOn w:val="TableNormal"/>
    <w:uiPriority w:val="59"/>
    <w:rsid w:val="000D2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656C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56C0"/>
    <w:rPr>
      <w:rFonts w:cs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783C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74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0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6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6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6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mtc.org/UTILITY-MENU/Doing-Business/Current-RFP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fred.hasenkopf@dot.ny.go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itu.allen@dot.ny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ot.ny.gov/portal/page/portal/doing-business/opportunities/consult-ad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775D-6FCF-4D79-9500-34766AFB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>nyc dot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NYMTC INTERNSHIP PROPOSAL</dc:title>
  <dc:subject/>
  <dc:creator>michael griffith</dc:creator>
  <cp:keywords/>
  <dc:description/>
  <cp:lastModifiedBy>Microsoft Office User</cp:lastModifiedBy>
  <cp:revision>2</cp:revision>
  <cp:lastPrinted>2021-07-26T12:41:00Z</cp:lastPrinted>
  <dcterms:created xsi:type="dcterms:W3CDTF">2021-07-26T18:48:00Z</dcterms:created>
  <dcterms:modified xsi:type="dcterms:W3CDTF">2021-07-26T18:48:00Z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